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C92" w:rsidRDefault="00167C92" w:rsidP="00167C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PHYTON APP</w:t>
      </w:r>
    </w:p>
    <w:p w:rsidR="00167C92" w:rsidRDefault="00167C92" w:rsidP="00167C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167C92" w:rsidRDefault="00167C92" w:rsidP="00167C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Setup 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7C92" w:rsidRDefault="00167C92" w:rsidP="00167C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-&gt;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pentru</w:t>
      </w:r>
      <w:proofErr w:type="spellEnd"/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SW development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7C92" w:rsidRDefault="00167C92" w:rsidP="00167C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-&gt;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pentru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utilizare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(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cerinte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minimale</w:t>
      </w:r>
      <w:r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configurari</w:t>
      </w:r>
      <w:r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comenzi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utile/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referinte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manuale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utilizare</w:t>
      </w:r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7C92" w:rsidRDefault="00167C92" w:rsidP="00167C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7C92" w:rsidRDefault="00167C92" w:rsidP="00167C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7C92" w:rsidRDefault="00167C92" w:rsidP="00167C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Software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Arhitecture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7C92" w:rsidRDefault="00167C92" w:rsidP="00167C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7C92" w:rsidRDefault="00167C92" w:rsidP="00167C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Visual Interface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7C92" w:rsidRDefault="00167C92" w:rsidP="00167C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hyperlink r:id="rId4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https://ctipub.sharepoint.com/sites/BLESysControl/_layouts/15/WopiFrame.aspx?sourcedoc=%7B0D2821CB-E7E6-4C9F-8AE8-EA3CD4EA22BF%7D&amp;file=specs%20pactr%202.docx&amp;action=default&amp;IsList=1&amp;ListId=%7B2E05DCD1-58BF-4A41-8A8B-79907B38235A%7D&amp;ListItemId=51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7C92" w:rsidRDefault="00167C92" w:rsidP="00167C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7C92" w:rsidRDefault="00167C92" w:rsidP="00167C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sz w:val="22"/>
          <w:szCs w:val="22"/>
        </w:rPr>
        <w:t>Setup 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67C92" w:rsidRDefault="00167C92" w:rsidP="00167C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ro-RO"/>
        </w:rPr>
      </w:pPr>
      <w:hyperlink r:id="rId5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ro-RO"/>
          </w:rPr>
          <w:t>https://ctipub.sharepoint.com/sites/BLESysControl/_layouts/15/WopiFrame.aspx?sourcedoc=%7B92A85C62-6E1E-46B0-8034-A957FCB321AA%7D&amp;file=Setup.docx&amp;action=default&amp;IsList=1&amp;ListId=%7B2E05DCD1-58BF-4A41-8A8B-79907B38235A%7D&amp;ListItemId=45</w:t>
        </w:r>
      </w:hyperlink>
      <w:r>
        <w:rPr>
          <w:rStyle w:val="eop"/>
          <w:rFonts w:ascii="Calibri" w:hAnsi="Calibri" w:cs="Calibri"/>
          <w:sz w:val="22"/>
          <w:szCs w:val="22"/>
          <w:lang w:val="ro-RO"/>
        </w:rPr>
        <w:t> </w:t>
      </w:r>
    </w:p>
    <w:p w:rsidR="00167C92" w:rsidRDefault="00167C92" w:rsidP="00167C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ro-RO"/>
        </w:rPr>
      </w:pPr>
      <w:r>
        <w:rPr>
          <w:rStyle w:val="eop"/>
          <w:rFonts w:ascii="Calibri" w:hAnsi="Calibri" w:cs="Calibri"/>
          <w:sz w:val="22"/>
          <w:szCs w:val="22"/>
          <w:lang w:val="ro-RO"/>
        </w:rPr>
        <w:t> </w:t>
      </w:r>
    </w:p>
    <w:p w:rsidR="00167C92" w:rsidRDefault="00167C92" w:rsidP="00167C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ro-RO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  <w:lang w:val="ro-RO"/>
        </w:rPr>
        <w:t>Architecture</w:t>
      </w:r>
      <w:proofErr w:type="spellEnd"/>
      <w:r>
        <w:rPr>
          <w:rStyle w:val="apple-converted-space"/>
          <w:rFonts w:ascii="Calibri" w:hAnsi="Calibri" w:cs="Calibri"/>
          <w:sz w:val="22"/>
          <w:szCs w:val="22"/>
          <w:lang w:val="ro-RO"/>
        </w:rPr>
        <w:t>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ro-RO"/>
        </w:rPr>
        <w:t>and</w:t>
      </w:r>
      <w:proofErr w:type="spellEnd"/>
      <w:r>
        <w:rPr>
          <w:rStyle w:val="apple-converted-space"/>
          <w:rFonts w:ascii="Calibri" w:hAnsi="Calibri" w:cs="Calibri"/>
          <w:sz w:val="22"/>
          <w:szCs w:val="22"/>
          <w:lang w:val="ro-RO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ro-RO"/>
        </w:rPr>
        <w:t>design:</w:t>
      </w:r>
      <w:r>
        <w:rPr>
          <w:rStyle w:val="eop"/>
          <w:rFonts w:ascii="Calibri" w:hAnsi="Calibri" w:cs="Calibri"/>
          <w:sz w:val="22"/>
          <w:szCs w:val="22"/>
          <w:lang w:val="ro-RO"/>
        </w:rPr>
        <w:t> </w:t>
      </w:r>
    </w:p>
    <w:p w:rsidR="00167C92" w:rsidRDefault="00167C92" w:rsidP="00167C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ro-RO"/>
        </w:rPr>
      </w:pPr>
      <w:hyperlink r:id="rId6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ro-RO"/>
          </w:rPr>
          <w:t>https://ctipub.sharepoint.com/sites/BLESysControl/_layouts/15/WopiFrame.aspx?sourcedoc=%7B9942FAB0-6744-474D-A245-C6028A486689%7D&amp;file=Python.%20Arhitectura%20aplicatiei.docx&amp;action=default&amp;IsList=1&amp;ListId=%7B2E05DCD1-58BF-4A41-8A8B-79907B38235A%7D&amp;ListItemId=47</w:t>
        </w:r>
      </w:hyperlink>
    </w:p>
    <w:p w:rsidR="00555E1F" w:rsidRDefault="00555E1F"/>
    <w:sectPr w:rsidR="00555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92"/>
    <w:rsid w:val="00167C92"/>
    <w:rsid w:val="00555E1F"/>
    <w:rsid w:val="0077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9C14A"/>
  <w15:chartTrackingRefBased/>
  <w15:docId w15:val="{AE8E5677-79BD-457B-9072-05A50324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6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67C92"/>
  </w:style>
  <w:style w:type="character" w:customStyle="1" w:styleId="eop">
    <w:name w:val="eop"/>
    <w:basedOn w:val="DefaultParagraphFont"/>
    <w:rsid w:val="00167C92"/>
  </w:style>
  <w:style w:type="character" w:customStyle="1" w:styleId="apple-converted-space">
    <w:name w:val="apple-converted-space"/>
    <w:basedOn w:val="DefaultParagraphFont"/>
    <w:rsid w:val="00167C92"/>
  </w:style>
  <w:style w:type="character" w:customStyle="1" w:styleId="spellingerror">
    <w:name w:val="spellingerror"/>
    <w:basedOn w:val="DefaultParagraphFont"/>
    <w:rsid w:val="0016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tipub.sharepoint.com/sites/BLESysControl/_layouts/15/WopiFrame.aspx?sourcedoc=%7B9942FAB0-6744-474D-A245-C6028A486689%7D&amp;file=Python.%20Arhitectura%20aplicatiei.docx&amp;action=default&amp;IsList=1&amp;ListId=%7B2E05DCD1-58BF-4A41-8A8B-79907B38235A%7D&amp;ListItemId=47" TargetMode="External"/><Relationship Id="rId5" Type="http://schemas.openxmlformats.org/officeDocument/2006/relationships/hyperlink" Target="https://ctipub.sharepoint.com/sites/BLESysControl/_layouts/15/WopiFrame.aspx?sourcedoc=%7B92A85C62-6E1E-46B0-8034-A957FCB321AA%7D&amp;file=Setup.docx&amp;action=default&amp;IsList=1&amp;ListId=%7B2E05DCD1-58BF-4A41-8A8B-79907B38235A%7D&amp;ListItemId=45" TargetMode="External"/><Relationship Id="rId4" Type="http://schemas.openxmlformats.org/officeDocument/2006/relationships/hyperlink" Target="https://ctipub.sharepoint.com/sites/BLESysControl/_layouts/15/WopiFrame.aspx?sourcedoc=%7B0D2821CB-E7E6-4C9F-8AE8-EA3CD4EA22BF%7D&amp;file=specs%20pactr%202.docx&amp;action=default&amp;IsList=1&amp;ListId=%7B2E05DCD1-58BF-4A41-8A8B-79907B38235A%7D&amp;ListItemId=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Ruxy-Home</dc:creator>
  <cp:keywords/>
  <dc:description/>
  <cp:lastModifiedBy>Ruxy-Home</cp:lastModifiedBy>
  <cp:revision>1</cp:revision>
  <dcterms:created xsi:type="dcterms:W3CDTF">2017-02-05T15:20:00Z</dcterms:created>
  <dcterms:modified xsi:type="dcterms:W3CDTF">2017-02-05T15:20:00Z</dcterms:modified>
</cp:coreProperties>
</file>